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3C" w:rsidRPr="00196FAB" w:rsidRDefault="007B3BAF" w:rsidP="00C96D8B">
      <w:pPr>
        <w:spacing w:afterLines="50" w:after="156"/>
        <w:jc w:val="center"/>
        <w:rPr>
          <w:rFonts w:asciiTheme="minorEastAsia" w:hAnsiTheme="minorEastAsia"/>
          <w:b/>
          <w:sz w:val="32"/>
          <w:szCs w:val="32"/>
        </w:rPr>
      </w:pPr>
      <w:r w:rsidRPr="00196FAB">
        <w:rPr>
          <w:rFonts w:asciiTheme="minorEastAsia" w:hAnsiTheme="minorEastAsia" w:hint="eastAsia"/>
          <w:b/>
          <w:sz w:val="32"/>
          <w:szCs w:val="32"/>
        </w:rPr>
        <w:t>生活</w:t>
      </w:r>
      <w:r w:rsidRPr="00196FAB">
        <w:rPr>
          <w:rFonts w:asciiTheme="minorEastAsia" w:hAnsiTheme="minorEastAsia"/>
          <w:b/>
          <w:sz w:val="32"/>
          <w:szCs w:val="32"/>
        </w:rPr>
        <w:t>配套</w:t>
      </w:r>
      <w:r w:rsidR="006D64FD">
        <w:rPr>
          <w:rFonts w:asciiTheme="minorEastAsia" w:hAnsiTheme="minorEastAsia" w:hint="eastAsia"/>
          <w:b/>
          <w:sz w:val="32"/>
          <w:szCs w:val="32"/>
        </w:rPr>
        <w:t>服务场所</w:t>
      </w:r>
      <w:r w:rsidRPr="00196FAB">
        <w:rPr>
          <w:rFonts w:asciiTheme="minorEastAsia" w:hAnsiTheme="minorEastAsia"/>
          <w:b/>
          <w:sz w:val="32"/>
          <w:szCs w:val="32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96D8B" w:rsidTr="000D228C">
        <w:tc>
          <w:tcPr>
            <w:tcW w:w="2074" w:type="dxa"/>
          </w:tcPr>
          <w:p w:rsidR="00C96D8B" w:rsidRDefault="00C96D8B" w:rsidP="009B13D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单位（盖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章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222" w:type="dxa"/>
            <w:gridSpan w:val="3"/>
          </w:tcPr>
          <w:p w:rsidR="00C96D8B" w:rsidRDefault="00C96D8B" w:rsidP="009B13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B13D1" w:rsidTr="007B3BAF">
        <w:tc>
          <w:tcPr>
            <w:tcW w:w="2074" w:type="dxa"/>
          </w:tcPr>
          <w:p w:rsidR="009B13D1" w:rsidRDefault="009B13D1" w:rsidP="009B13D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074" w:type="dxa"/>
          </w:tcPr>
          <w:p w:rsidR="009B13D1" w:rsidRDefault="009B13D1" w:rsidP="009B13D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:rsidR="009B13D1" w:rsidRDefault="009B13D1" w:rsidP="009B13D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建筑面积</w:t>
            </w:r>
          </w:p>
        </w:tc>
        <w:tc>
          <w:tcPr>
            <w:tcW w:w="2074" w:type="dxa"/>
          </w:tcPr>
          <w:p w:rsidR="009B13D1" w:rsidRDefault="009B13D1" w:rsidP="009B13D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B13D1" w:rsidTr="007B3BAF">
        <w:tc>
          <w:tcPr>
            <w:tcW w:w="2074" w:type="dxa"/>
          </w:tcPr>
          <w:p w:rsidR="009B13D1" w:rsidRDefault="009B13D1" w:rsidP="009B13D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设备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情况</w:t>
            </w:r>
          </w:p>
        </w:tc>
        <w:tc>
          <w:tcPr>
            <w:tcW w:w="2074" w:type="dxa"/>
          </w:tcPr>
          <w:p w:rsidR="009B13D1" w:rsidRDefault="009B13D1" w:rsidP="009B13D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□有 □无</w:t>
            </w:r>
          </w:p>
        </w:tc>
        <w:tc>
          <w:tcPr>
            <w:tcW w:w="2074" w:type="dxa"/>
          </w:tcPr>
          <w:p w:rsidR="009B13D1" w:rsidRDefault="009B13D1" w:rsidP="009B13D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是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否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允许装修</w:t>
            </w:r>
          </w:p>
        </w:tc>
        <w:tc>
          <w:tcPr>
            <w:tcW w:w="2074" w:type="dxa"/>
          </w:tcPr>
          <w:p w:rsidR="009B13D1" w:rsidRDefault="009B13D1" w:rsidP="009B13D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□是 □否</w:t>
            </w:r>
          </w:p>
        </w:tc>
      </w:tr>
      <w:tr w:rsidR="009B13D1" w:rsidTr="007B3BAF">
        <w:tc>
          <w:tcPr>
            <w:tcW w:w="2074" w:type="dxa"/>
          </w:tcPr>
          <w:p w:rsidR="009B13D1" w:rsidRDefault="009B13D1" w:rsidP="009B13D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目前用途</w:t>
            </w:r>
          </w:p>
        </w:tc>
        <w:tc>
          <w:tcPr>
            <w:tcW w:w="2074" w:type="dxa"/>
          </w:tcPr>
          <w:p w:rsidR="009B13D1" w:rsidRDefault="009B13D1" w:rsidP="009B13D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:rsidR="009B13D1" w:rsidRDefault="009B13D1" w:rsidP="009B13D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变更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后用途</w:t>
            </w:r>
          </w:p>
        </w:tc>
        <w:tc>
          <w:tcPr>
            <w:tcW w:w="2074" w:type="dxa"/>
          </w:tcPr>
          <w:p w:rsidR="009B13D1" w:rsidRDefault="009B13D1" w:rsidP="009B13D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B13D1" w:rsidTr="007B754D">
        <w:tc>
          <w:tcPr>
            <w:tcW w:w="2074" w:type="dxa"/>
            <w:vAlign w:val="center"/>
          </w:tcPr>
          <w:p w:rsidR="009B13D1" w:rsidRDefault="009B13D1" w:rsidP="009B13D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经营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时间</w:t>
            </w:r>
          </w:p>
        </w:tc>
        <w:tc>
          <w:tcPr>
            <w:tcW w:w="2074" w:type="dxa"/>
          </w:tcPr>
          <w:p w:rsidR="009B13D1" w:rsidRDefault="009B13D1" w:rsidP="009B13D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:rsidR="009B13D1" w:rsidRDefault="009B13D1" w:rsidP="009B13D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对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全校开放</w:t>
            </w:r>
          </w:p>
        </w:tc>
        <w:tc>
          <w:tcPr>
            <w:tcW w:w="2074" w:type="dxa"/>
          </w:tcPr>
          <w:p w:rsidR="009B13D1" w:rsidRDefault="009B13D1" w:rsidP="009B13D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□是 □否</w:t>
            </w:r>
          </w:p>
        </w:tc>
      </w:tr>
      <w:tr w:rsidR="009B13D1" w:rsidTr="007B754D">
        <w:tc>
          <w:tcPr>
            <w:tcW w:w="2074" w:type="dxa"/>
            <w:vAlign w:val="center"/>
          </w:tcPr>
          <w:p w:rsidR="009B13D1" w:rsidRDefault="009B13D1" w:rsidP="009B13D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图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纸情况</w:t>
            </w:r>
          </w:p>
        </w:tc>
        <w:tc>
          <w:tcPr>
            <w:tcW w:w="2074" w:type="dxa"/>
          </w:tcPr>
          <w:p w:rsidR="009B13D1" w:rsidRDefault="009B13D1" w:rsidP="009B13D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□有 □无</w:t>
            </w:r>
          </w:p>
        </w:tc>
        <w:tc>
          <w:tcPr>
            <w:tcW w:w="2074" w:type="dxa"/>
          </w:tcPr>
          <w:p w:rsidR="009B13D1" w:rsidRDefault="009B13D1" w:rsidP="009B13D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联系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人及电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话</w:t>
            </w:r>
          </w:p>
        </w:tc>
        <w:tc>
          <w:tcPr>
            <w:tcW w:w="2074" w:type="dxa"/>
          </w:tcPr>
          <w:p w:rsidR="009B13D1" w:rsidRDefault="009B13D1" w:rsidP="009B13D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B13D1" w:rsidTr="008C2F75">
        <w:tc>
          <w:tcPr>
            <w:tcW w:w="2074" w:type="dxa"/>
            <w:vAlign w:val="center"/>
          </w:tcPr>
          <w:p w:rsidR="009B13D1" w:rsidRDefault="009B13D1" w:rsidP="009B13D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功能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需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求</w:t>
            </w:r>
          </w:p>
          <w:p w:rsidR="009B13D1" w:rsidRDefault="009B13D1" w:rsidP="009B13D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（经营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范围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222" w:type="dxa"/>
            <w:gridSpan w:val="3"/>
          </w:tcPr>
          <w:p w:rsidR="009B13D1" w:rsidRDefault="009B13D1" w:rsidP="009B13D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9B13D1" w:rsidRDefault="009B13D1" w:rsidP="009B13D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9B13D1" w:rsidRDefault="009B13D1" w:rsidP="009B13D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B13D1" w:rsidTr="008C2F75">
        <w:tc>
          <w:tcPr>
            <w:tcW w:w="2074" w:type="dxa"/>
            <w:vAlign w:val="center"/>
          </w:tcPr>
          <w:p w:rsidR="009B13D1" w:rsidRDefault="009B13D1" w:rsidP="009B13D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附加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费用</w:t>
            </w:r>
          </w:p>
          <w:p w:rsidR="009B13D1" w:rsidRDefault="009B13D1" w:rsidP="009B13D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标准</w:t>
            </w:r>
          </w:p>
        </w:tc>
        <w:tc>
          <w:tcPr>
            <w:tcW w:w="6222" w:type="dxa"/>
            <w:gridSpan w:val="3"/>
          </w:tcPr>
          <w:p w:rsidR="009B13D1" w:rsidRDefault="009B13D1" w:rsidP="009B13D1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9E6CA7">
              <w:rPr>
                <w:rFonts w:asciiTheme="minorEastAsia" w:hAnsiTheme="minorEastAsia" w:hint="eastAsia"/>
                <w:sz w:val="28"/>
                <w:szCs w:val="28"/>
              </w:rPr>
              <w:t>1、物业</w:t>
            </w:r>
            <w:r w:rsidRPr="009E6CA7">
              <w:rPr>
                <w:rFonts w:asciiTheme="minorEastAsia" w:hAnsiTheme="minorEastAsia"/>
                <w:sz w:val="28"/>
                <w:szCs w:val="28"/>
              </w:rPr>
              <w:t>费</w:t>
            </w:r>
            <w:r w:rsidRPr="00D27EBE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元/平米·天</w:t>
            </w:r>
          </w:p>
          <w:p w:rsidR="009B13D1" w:rsidRDefault="009B13D1" w:rsidP="009B13D1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2、</w:t>
            </w:r>
            <w:r>
              <w:rPr>
                <w:rFonts w:asciiTheme="minorEastAsia" w:hAnsiTheme="minorEastAsia"/>
                <w:sz w:val="28"/>
                <w:szCs w:val="28"/>
              </w:rPr>
              <w:t>水费</w:t>
            </w:r>
            <w:r w:rsidRPr="00D27EBE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</w:t>
            </w:r>
            <w:r w:rsidRPr="00D27EBE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</w:t>
            </w:r>
            <w:r w:rsidRPr="00D27EBE">
              <w:rPr>
                <w:rFonts w:asciiTheme="minorEastAsia" w:hAnsiTheme="minorEastAsia" w:hint="eastAsia"/>
                <w:sz w:val="28"/>
                <w:szCs w:val="28"/>
              </w:rPr>
              <w:t>元/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吨；电</w:t>
            </w:r>
            <w:r>
              <w:rPr>
                <w:rFonts w:asciiTheme="minorEastAsia" w:hAnsiTheme="minorEastAsia"/>
                <w:sz w:val="28"/>
                <w:szCs w:val="28"/>
              </w:rPr>
              <w:t>费</w:t>
            </w:r>
            <w:r w:rsidRPr="00D27EBE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</w:t>
            </w:r>
            <w:r w:rsidRPr="00D27EBE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</w:t>
            </w:r>
            <w:r w:rsidRPr="00D27EBE">
              <w:rPr>
                <w:rFonts w:asciiTheme="minorEastAsia" w:hAnsiTheme="minorEastAsia" w:hint="eastAsia"/>
                <w:sz w:val="28"/>
                <w:szCs w:val="28"/>
              </w:rPr>
              <w:t>元/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度</w:t>
            </w:r>
          </w:p>
          <w:p w:rsidR="009B13D1" w:rsidRDefault="009B13D1" w:rsidP="009B13D1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3、供暖</w:t>
            </w:r>
            <w:r>
              <w:rPr>
                <w:rFonts w:asciiTheme="minorEastAsia" w:hAnsiTheme="minorEastAsia"/>
                <w:sz w:val="28"/>
                <w:szCs w:val="28"/>
              </w:rPr>
              <w:t>费</w:t>
            </w:r>
            <w:r w:rsidRPr="00865DE9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   </w:t>
            </w:r>
            <w:r w:rsidRPr="00865DE9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</w:t>
            </w:r>
            <w:r w:rsidRPr="00865DE9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元/平米·供暖</w:t>
            </w:r>
            <w:r>
              <w:rPr>
                <w:rFonts w:asciiTheme="minorEastAsia" w:hAnsiTheme="minorEastAsia"/>
                <w:sz w:val="28"/>
                <w:szCs w:val="28"/>
              </w:rPr>
              <w:t>季</w:t>
            </w:r>
          </w:p>
          <w:p w:rsidR="009B13D1" w:rsidRPr="009E6CA7" w:rsidRDefault="009B13D1" w:rsidP="009B13D1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4、</w:t>
            </w:r>
            <w:r>
              <w:rPr>
                <w:rFonts w:asciiTheme="minorEastAsia" w:hAnsiTheme="minorEastAsia"/>
                <w:sz w:val="28"/>
                <w:szCs w:val="28"/>
              </w:rPr>
              <w:t>制冷费</w:t>
            </w:r>
            <w:r w:rsidRPr="00865DE9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   </w:t>
            </w:r>
            <w:r w:rsidRPr="00865DE9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</w:t>
            </w:r>
            <w:r w:rsidRPr="00865DE9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元/平米·制冷</w:t>
            </w:r>
            <w:r>
              <w:rPr>
                <w:rFonts w:asciiTheme="minorEastAsia" w:hAnsiTheme="minorEastAsia"/>
                <w:sz w:val="28"/>
                <w:szCs w:val="28"/>
              </w:rPr>
              <w:t>季</w:t>
            </w:r>
          </w:p>
        </w:tc>
      </w:tr>
      <w:tr w:rsidR="009B13D1" w:rsidTr="008C2F75">
        <w:tc>
          <w:tcPr>
            <w:tcW w:w="2074" w:type="dxa"/>
            <w:vAlign w:val="center"/>
          </w:tcPr>
          <w:p w:rsidR="009B13D1" w:rsidRDefault="009B13D1" w:rsidP="009B13D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特殊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需求</w:t>
            </w:r>
          </w:p>
        </w:tc>
        <w:tc>
          <w:tcPr>
            <w:tcW w:w="6222" w:type="dxa"/>
            <w:gridSpan w:val="3"/>
          </w:tcPr>
          <w:p w:rsidR="009B13D1" w:rsidRPr="00B37AA1" w:rsidRDefault="009B13D1" w:rsidP="009B13D1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37AA1">
              <w:rPr>
                <w:rFonts w:asciiTheme="minorEastAsia" w:hAnsiTheme="minorEastAsia" w:hint="eastAsia"/>
                <w:sz w:val="24"/>
                <w:szCs w:val="24"/>
              </w:rPr>
              <w:t>包括</w:t>
            </w:r>
            <w:r w:rsidRPr="00B37AA1">
              <w:rPr>
                <w:rFonts w:asciiTheme="minorEastAsia" w:hAnsiTheme="minorEastAsia"/>
                <w:sz w:val="24"/>
                <w:szCs w:val="24"/>
              </w:rPr>
              <w:t>价格、服务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开业时间</w:t>
            </w:r>
            <w:r w:rsidRPr="00B37AA1">
              <w:rPr>
                <w:rFonts w:asciiTheme="minorEastAsia" w:hAnsiTheme="minorEastAsia"/>
                <w:sz w:val="24"/>
                <w:szCs w:val="24"/>
              </w:rPr>
              <w:t>等方面</w:t>
            </w:r>
            <w:r w:rsidRPr="00B37AA1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9B13D1" w:rsidRPr="002A28B1" w:rsidRDefault="009B13D1" w:rsidP="009B13D1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B13D1" w:rsidRPr="00B37AA1" w:rsidRDefault="009B13D1" w:rsidP="009B13D1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B13D1" w:rsidRPr="00B37AA1" w:rsidRDefault="009B13D1" w:rsidP="009B13D1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13D1" w:rsidTr="00B37AA1">
        <w:tc>
          <w:tcPr>
            <w:tcW w:w="2074" w:type="dxa"/>
            <w:vAlign w:val="center"/>
          </w:tcPr>
          <w:p w:rsidR="009B13D1" w:rsidRDefault="008A76C0" w:rsidP="009B13D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申请</w:t>
            </w:r>
            <w:r w:rsidR="009B13D1">
              <w:rPr>
                <w:rFonts w:asciiTheme="minorEastAsia" w:hAnsiTheme="minorEastAsia"/>
                <w:b/>
                <w:sz w:val="28"/>
                <w:szCs w:val="28"/>
              </w:rPr>
              <w:t>单位</w:t>
            </w:r>
          </w:p>
          <w:p w:rsidR="009B13D1" w:rsidRDefault="009B13D1" w:rsidP="009B13D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意见</w:t>
            </w:r>
          </w:p>
        </w:tc>
        <w:tc>
          <w:tcPr>
            <w:tcW w:w="6222" w:type="dxa"/>
            <w:gridSpan w:val="3"/>
            <w:vAlign w:val="center"/>
          </w:tcPr>
          <w:p w:rsidR="009B13D1" w:rsidRDefault="009B13D1" w:rsidP="009B13D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9B13D1" w:rsidRDefault="009B13D1" w:rsidP="009B13D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9B13D1" w:rsidRDefault="009B13D1" w:rsidP="009B13D1">
            <w:pPr>
              <w:ind w:firstLineChars="300" w:firstLine="8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  <w:r>
              <w:rPr>
                <w:rFonts w:asciiTheme="minorEastAsia" w:hAnsiTheme="minorEastAsia"/>
                <w:sz w:val="28"/>
                <w:szCs w:val="28"/>
              </w:rPr>
              <w:t>负责人：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日期</w:t>
            </w:r>
            <w:r>
              <w:rPr>
                <w:rFonts w:asciiTheme="minorEastAsia" w:hAnsiTheme="minorEastAsia"/>
                <w:sz w:val="28"/>
                <w:szCs w:val="28"/>
              </w:rPr>
              <w:t>：</w:t>
            </w:r>
          </w:p>
        </w:tc>
      </w:tr>
      <w:tr w:rsidR="009B13D1" w:rsidTr="00AE231D">
        <w:tc>
          <w:tcPr>
            <w:tcW w:w="2074" w:type="dxa"/>
            <w:vAlign w:val="center"/>
          </w:tcPr>
          <w:p w:rsidR="009B13D1" w:rsidRPr="002A28B1" w:rsidRDefault="009B13D1" w:rsidP="009B13D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A28B1">
              <w:rPr>
                <w:rFonts w:asciiTheme="minorEastAsia" w:hAnsiTheme="minorEastAsia" w:hint="eastAsia"/>
                <w:b/>
                <w:sz w:val="28"/>
                <w:szCs w:val="28"/>
              </w:rPr>
              <w:t>接</w:t>
            </w:r>
            <w:r w:rsidRPr="002A28B1">
              <w:rPr>
                <w:rFonts w:asciiTheme="minorEastAsia" w:hAnsiTheme="minorEastAsia"/>
                <w:b/>
                <w:sz w:val="28"/>
                <w:szCs w:val="28"/>
              </w:rPr>
              <w:t>收人</w:t>
            </w:r>
          </w:p>
        </w:tc>
        <w:tc>
          <w:tcPr>
            <w:tcW w:w="2074" w:type="dxa"/>
            <w:vAlign w:val="center"/>
          </w:tcPr>
          <w:p w:rsidR="009B13D1" w:rsidRDefault="009B13D1" w:rsidP="009B13D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9B13D1" w:rsidRPr="002A28B1" w:rsidRDefault="009B13D1" w:rsidP="009B13D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A28B1">
              <w:rPr>
                <w:rFonts w:asciiTheme="minorEastAsia" w:hAnsiTheme="minorEastAsia" w:hint="eastAsia"/>
                <w:b/>
                <w:sz w:val="28"/>
                <w:szCs w:val="28"/>
              </w:rPr>
              <w:t>接</w:t>
            </w:r>
            <w:r w:rsidRPr="002A28B1">
              <w:rPr>
                <w:rFonts w:asciiTheme="minorEastAsia" w:hAnsiTheme="minorEastAsia"/>
                <w:b/>
                <w:sz w:val="28"/>
                <w:szCs w:val="28"/>
              </w:rPr>
              <w:t>收日期</w:t>
            </w:r>
          </w:p>
        </w:tc>
        <w:tc>
          <w:tcPr>
            <w:tcW w:w="2074" w:type="dxa"/>
            <w:vAlign w:val="center"/>
          </w:tcPr>
          <w:p w:rsidR="009B13D1" w:rsidRDefault="009B13D1" w:rsidP="009B13D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C96D8B" w:rsidRDefault="00C96D8B" w:rsidP="00C96D8B">
      <w:pPr>
        <w:spacing w:beforeLines="50" w:before="156"/>
        <w:rPr>
          <w:sz w:val="24"/>
          <w:szCs w:val="24"/>
        </w:rPr>
      </w:pPr>
      <w:r w:rsidRPr="00C96D8B">
        <w:rPr>
          <w:rFonts w:hint="eastAsia"/>
          <w:sz w:val="24"/>
          <w:szCs w:val="24"/>
        </w:rPr>
        <w:t>说明</w:t>
      </w:r>
      <w:r w:rsidRPr="00C96D8B"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、如</w:t>
      </w:r>
      <w:r>
        <w:rPr>
          <w:sz w:val="24"/>
          <w:szCs w:val="24"/>
        </w:rPr>
        <w:t>有设备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请提供设备清单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加盖公章</w:t>
      </w:r>
      <w:r w:rsidR="0063088A">
        <w:rPr>
          <w:rFonts w:hint="eastAsia"/>
          <w:sz w:val="24"/>
          <w:szCs w:val="24"/>
        </w:rPr>
        <w:t>。</w:t>
      </w:r>
    </w:p>
    <w:p w:rsidR="00C96D8B" w:rsidRDefault="00C96D8B" w:rsidP="00C96D8B">
      <w:pPr>
        <w:spacing w:beforeLines="50" w:before="156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     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如有图纸，</w:t>
      </w:r>
      <w:r>
        <w:rPr>
          <w:rFonts w:hint="eastAsia"/>
          <w:sz w:val="24"/>
          <w:szCs w:val="24"/>
        </w:rPr>
        <w:t>请提供</w:t>
      </w:r>
      <w:r w:rsidR="00290134">
        <w:rPr>
          <w:sz w:val="24"/>
          <w:szCs w:val="24"/>
        </w:rPr>
        <w:t>并加盖公章</w:t>
      </w:r>
      <w:r w:rsidR="0063088A">
        <w:rPr>
          <w:rFonts w:hint="eastAsia"/>
          <w:sz w:val="24"/>
          <w:szCs w:val="24"/>
        </w:rPr>
        <w:t>。</w:t>
      </w:r>
    </w:p>
    <w:p w:rsidR="00C96D8B" w:rsidRPr="00FD1476" w:rsidRDefault="002628BF" w:rsidP="00FD1476">
      <w:pPr>
        <w:spacing w:beforeLines="50" w:before="156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     3</w:t>
      </w:r>
      <w:r>
        <w:rPr>
          <w:rFonts w:hint="eastAsia"/>
          <w:sz w:val="24"/>
          <w:szCs w:val="24"/>
        </w:rPr>
        <w:t>、提交申请表地址：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楼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23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室</w:t>
      </w:r>
      <w:bookmarkStart w:id="0" w:name="_GoBack"/>
      <w:bookmarkEnd w:id="0"/>
    </w:p>
    <w:sectPr w:rsidR="00C96D8B" w:rsidRPr="00FD1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AF"/>
    <w:rsid w:val="00196FAB"/>
    <w:rsid w:val="001A42CC"/>
    <w:rsid w:val="001E1B6E"/>
    <w:rsid w:val="001F7BE6"/>
    <w:rsid w:val="00203B95"/>
    <w:rsid w:val="002628BF"/>
    <w:rsid w:val="00290134"/>
    <w:rsid w:val="002A28B1"/>
    <w:rsid w:val="00310AD9"/>
    <w:rsid w:val="003C6332"/>
    <w:rsid w:val="003E0B3C"/>
    <w:rsid w:val="0042699F"/>
    <w:rsid w:val="004E2E41"/>
    <w:rsid w:val="00597A63"/>
    <w:rsid w:val="005B2B90"/>
    <w:rsid w:val="0063088A"/>
    <w:rsid w:val="006D64FD"/>
    <w:rsid w:val="007B3BAF"/>
    <w:rsid w:val="00817436"/>
    <w:rsid w:val="00865DE9"/>
    <w:rsid w:val="00866089"/>
    <w:rsid w:val="008A76C0"/>
    <w:rsid w:val="008C2F75"/>
    <w:rsid w:val="00911130"/>
    <w:rsid w:val="00921AA3"/>
    <w:rsid w:val="0094417D"/>
    <w:rsid w:val="009470E1"/>
    <w:rsid w:val="00961D6C"/>
    <w:rsid w:val="009A58E8"/>
    <w:rsid w:val="009B13D1"/>
    <w:rsid w:val="009E6CA7"/>
    <w:rsid w:val="00A14AEA"/>
    <w:rsid w:val="00AA3D11"/>
    <w:rsid w:val="00B37AA1"/>
    <w:rsid w:val="00B504CC"/>
    <w:rsid w:val="00C4443C"/>
    <w:rsid w:val="00C85390"/>
    <w:rsid w:val="00C96D8B"/>
    <w:rsid w:val="00D27EBE"/>
    <w:rsid w:val="00DF403C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4DCDB"/>
  <w15:chartTrackingRefBased/>
  <w15:docId w15:val="{556FBA2C-19F2-4C50-940E-1F8DC54E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北京大学本级</dc:creator>
  <cp:keywords/>
  <dc:description/>
  <cp:lastModifiedBy>通 张</cp:lastModifiedBy>
  <cp:revision>27</cp:revision>
  <dcterms:created xsi:type="dcterms:W3CDTF">2017-05-11T06:28:00Z</dcterms:created>
  <dcterms:modified xsi:type="dcterms:W3CDTF">2021-04-02T09:09:00Z</dcterms:modified>
</cp:coreProperties>
</file>